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C065" w14:textId="57B2ECCA" w:rsidR="00922443" w:rsidRPr="00922443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52956"/>
          <w:sz w:val="28"/>
          <w:szCs w:val="28"/>
        </w:rPr>
      </w:pPr>
      <w:r w:rsidRPr="00922443">
        <w:rPr>
          <w:rFonts w:ascii="Arial" w:eastAsia="Times New Roman" w:hAnsi="Arial" w:cs="Arial"/>
          <w:b/>
          <w:bCs/>
          <w:color w:val="152956"/>
          <w:sz w:val="28"/>
          <w:szCs w:val="28"/>
        </w:rPr>
        <w:t>Year-Round Street Cleaning</w:t>
      </w:r>
    </w:p>
    <w:p w14:paraId="7CE7A4FB" w14:textId="2C9FBE8E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Several city streets are swept year-round on Friday mornings. However, if the scheduled Friday street sweeping day falls on Christmas Day or New Year’s Day, it will be canceled due to the Holiday.</w:t>
      </w:r>
    </w:p>
    <w:p w14:paraId="5DB1313C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b/>
          <w:bCs/>
          <w:color w:val="152956"/>
          <w:sz w:val="21"/>
          <w:szCs w:val="21"/>
        </w:rPr>
        <w:t>FIRST Friday Morning</w:t>
      </w:r>
      <w:r w:rsidRPr="00C303CB">
        <w:rPr>
          <w:rFonts w:ascii="Arial" w:eastAsia="Times New Roman" w:hAnsi="Arial" w:cs="Arial"/>
          <w:color w:val="152956"/>
          <w:sz w:val="21"/>
          <w:szCs w:val="21"/>
        </w:rPr>
        <w:t> – 7:15 a.m. to 11:45 a.m.</w:t>
      </w:r>
    </w:p>
    <w:p w14:paraId="71BAB4F8" w14:textId="77777777" w:rsidR="00922443" w:rsidRPr="00C303CB" w:rsidRDefault="00922443" w:rsidP="009224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Princess Street (Belvidere Avenue to Penn Street) South Side</w:t>
      </w:r>
    </w:p>
    <w:p w14:paraId="22BD76B2" w14:textId="77777777" w:rsidR="00922443" w:rsidRPr="00C303CB" w:rsidRDefault="00922443" w:rsidP="009224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Queen Street (King Street to Boundary Avenue) West Side</w:t>
      </w:r>
    </w:p>
    <w:p w14:paraId="597F5405" w14:textId="77777777" w:rsidR="00922443" w:rsidRPr="00C303CB" w:rsidRDefault="00922443" w:rsidP="009224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S. Pine Street (King Street to E. Maple Street) West Side</w:t>
      </w:r>
    </w:p>
    <w:p w14:paraId="04C716FE" w14:textId="77777777" w:rsidR="00922443" w:rsidRPr="00C303CB" w:rsidRDefault="00922443" w:rsidP="009224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proofErr w:type="spellStart"/>
      <w:r w:rsidRPr="00C303CB">
        <w:rPr>
          <w:rFonts w:ascii="Arial" w:eastAsia="Times New Roman" w:hAnsi="Arial" w:cs="Arial"/>
          <w:color w:val="152956"/>
          <w:sz w:val="21"/>
          <w:szCs w:val="21"/>
        </w:rPr>
        <w:t>Heiges</w:t>
      </w:r>
      <w:proofErr w:type="spellEnd"/>
      <w:r w:rsidRPr="00C303CB">
        <w:rPr>
          <w:rFonts w:ascii="Arial" w:eastAsia="Times New Roman" w:hAnsi="Arial" w:cs="Arial"/>
          <w:color w:val="152956"/>
          <w:sz w:val="21"/>
          <w:szCs w:val="21"/>
        </w:rPr>
        <w:t xml:space="preserve"> Alley (600, 700 &amp; 800 blocks) both sides</w:t>
      </w:r>
    </w:p>
    <w:p w14:paraId="64C9B336" w14:textId="77777777" w:rsidR="00922443" w:rsidRPr="00C303CB" w:rsidRDefault="00922443" w:rsidP="009224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Aunt Jo Lane – both sides</w:t>
      </w:r>
    </w:p>
    <w:p w14:paraId="28ED0D83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 </w:t>
      </w:r>
    </w:p>
    <w:p w14:paraId="292C2DD6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b/>
          <w:bCs/>
          <w:color w:val="152956"/>
          <w:sz w:val="21"/>
          <w:szCs w:val="21"/>
        </w:rPr>
        <w:t>SECOND Friday Morning</w:t>
      </w:r>
      <w:r w:rsidRPr="00C303CB">
        <w:rPr>
          <w:rFonts w:ascii="Arial" w:eastAsia="Times New Roman" w:hAnsi="Arial" w:cs="Arial"/>
          <w:color w:val="152956"/>
          <w:sz w:val="21"/>
          <w:szCs w:val="21"/>
        </w:rPr>
        <w:t> – 7:15 a.m. to 11:45 a.m.</w:t>
      </w:r>
    </w:p>
    <w:p w14:paraId="1EE73D04" w14:textId="77777777" w:rsidR="00922443" w:rsidRPr="00C303CB" w:rsidRDefault="00922443" w:rsidP="009224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Princess Street (Penn Street to Belvidere Avenue) North Side</w:t>
      </w:r>
    </w:p>
    <w:p w14:paraId="281C86DD" w14:textId="2B3EBE80" w:rsidR="00922443" w:rsidRPr="00C303CB" w:rsidRDefault="00922443" w:rsidP="009224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Duke Street (Jackson Street to College Avenue) East Side</w:t>
      </w:r>
      <w:r>
        <w:rPr>
          <w:rFonts w:ascii="Arial" w:eastAsia="Times New Roman" w:hAnsi="Arial" w:cs="Arial"/>
          <w:color w:val="152956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152956"/>
          <w:sz w:val="21"/>
          <w:szCs w:val="21"/>
        </w:rPr>
        <w:t>(except 500 block)</w:t>
      </w:r>
    </w:p>
    <w:p w14:paraId="696E9FE7" w14:textId="77777777" w:rsidR="00922443" w:rsidRPr="00C303CB" w:rsidRDefault="00922443" w:rsidP="009224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Queen Street (Boundary Avenue to King Street) East Side</w:t>
      </w:r>
    </w:p>
    <w:p w14:paraId="53F95608" w14:textId="77777777" w:rsidR="00922443" w:rsidRPr="00C303CB" w:rsidRDefault="00922443" w:rsidP="009224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S. Pine Street (E. Maple Street to King Street) East Side</w:t>
      </w:r>
    </w:p>
    <w:p w14:paraId="1F664713" w14:textId="77777777" w:rsidR="00922443" w:rsidRPr="00C303CB" w:rsidRDefault="00922443" w:rsidP="009224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proofErr w:type="spellStart"/>
      <w:r w:rsidRPr="00C303CB">
        <w:rPr>
          <w:rFonts w:ascii="Arial" w:eastAsia="Times New Roman" w:hAnsi="Arial" w:cs="Arial"/>
          <w:color w:val="152956"/>
          <w:sz w:val="21"/>
          <w:szCs w:val="21"/>
        </w:rPr>
        <w:t>Heiges</w:t>
      </w:r>
      <w:proofErr w:type="spellEnd"/>
      <w:r w:rsidRPr="00C303CB">
        <w:rPr>
          <w:rFonts w:ascii="Arial" w:eastAsia="Times New Roman" w:hAnsi="Arial" w:cs="Arial"/>
          <w:color w:val="152956"/>
          <w:sz w:val="21"/>
          <w:szCs w:val="21"/>
        </w:rPr>
        <w:t xml:space="preserve"> Alley (600, 700, 800 blocks) both sides</w:t>
      </w:r>
    </w:p>
    <w:p w14:paraId="31C17966" w14:textId="77777777" w:rsidR="00922443" w:rsidRPr="00C303CB" w:rsidRDefault="00922443" w:rsidP="009224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Aunt Jo Lane – both sides</w:t>
      </w:r>
    </w:p>
    <w:p w14:paraId="665AFB32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 </w:t>
      </w:r>
    </w:p>
    <w:p w14:paraId="4B638F65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b/>
          <w:bCs/>
          <w:color w:val="152956"/>
          <w:sz w:val="21"/>
          <w:szCs w:val="21"/>
        </w:rPr>
        <w:t>THIRD Friday Morning</w:t>
      </w:r>
      <w:r w:rsidRPr="00C303CB">
        <w:rPr>
          <w:rFonts w:ascii="Arial" w:eastAsia="Times New Roman" w:hAnsi="Arial" w:cs="Arial"/>
          <w:color w:val="152956"/>
          <w:sz w:val="21"/>
          <w:szCs w:val="21"/>
        </w:rPr>
        <w:t> – 7:15 a.m. to 11:45 a.m.</w:t>
      </w:r>
    </w:p>
    <w:p w14:paraId="4580F48D" w14:textId="77777777" w:rsidR="00922443" w:rsidRPr="00C303CB" w:rsidRDefault="00922443" w:rsidP="009224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Princess Street (Belvidere Avenue to Penn Street) South Side</w:t>
      </w:r>
    </w:p>
    <w:p w14:paraId="7F329D69" w14:textId="456AA700" w:rsidR="00922443" w:rsidRPr="00C303CB" w:rsidRDefault="00922443" w:rsidP="009224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Queen Street (King Street to Boundary Avenue) West Side</w:t>
      </w:r>
      <w:r>
        <w:rPr>
          <w:rFonts w:ascii="Arial" w:eastAsia="Times New Roman" w:hAnsi="Arial" w:cs="Arial"/>
          <w:color w:val="152956"/>
          <w:sz w:val="21"/>
          <w:szCs w:val="21"/>
        </w:rPr>
        <w:t xml:space="preserve"> </w:t>
      </w:r>
    </w:p>
    <w:p w14:paraId="53CDBD54" w14:textId="77777777" w:rsidR="00922443" w:rsidRPr="00C303CB" w:rsidRDefault="00922443" w:rsidP="009224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S. Pine Street (King Street to E. Maple Street) West Side</w:t>
      </w:r>
    </w:p>
    <w:p w14:paraId="16E526D8" w14:textId="77777777" w:rsidR="00922443" w:rsidRPr="00C303CB" w:rsidRDefault="00922443" w:rsidP="009224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proofErr w:type="spellStart"/>
      <w:r w:rsidRPr="00C303CB">
        <w:rPr>
          <w:rFonts w:ascii="Arial" w:eastAsia="Times New Roman" w:hAnsi="Arial" w:cs="Arial"/>
          <w:color w:val="152956"/>
          <w:sz w:val="21"/>
          <w:szCs w:val="21"/>
        </w:rPr>
        <w:t>Heiges</w:t>
      </w:r>
      <w:proofErr w:type="spellEnd"/>
      <w:r w:rsidRPr="00C303CB">
        <w:rPr>
          <w:rFonts w:ascii="Arial" w:eastAsia="Times New Roman" w:hAnsi="Arial" w:cs="Arial"/>
          <w:color w:val="152956"/>
          <w:sz w:val="21"/>
          <w:szCs w:val="21"/>
        </w:rPr>
        <w:t xml:space="preserve"> Alley (600, 700, 800 blocks) both sides</w:t>
      </w:r>
    </w:p>
    <w:p w14:paraId="700FF273" w14:textId="77777777" w:rsidR="00922443" w:rsidRPr="00C303CB" w:rsidRDefault="00922443" w:rsidP="009224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Aunt Jo Lane – both sides</w:t>
      </w:r>
    </w:p>
    <w:p w14:paraId="2ED518A5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 </w:t>
      </w:r>
    </w:p>
    <w:p w14:paraId="401F36F3" w14:textId="77777777" w:rsidR="00922443" w:rsidRPr="00C303CB" w:rsidRDefault="00922443" w:rsidP="009224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b/>
          <w:bCs/>
          <w:color w:val="152956"/>
          <w:sz w:val="21"/>
          <w:szCs w:val="21"/>
        </w:rPr>
        <w:t>FOURTH Friday Morning</w:t>
      </w:r>
      <w:r w:rsidRPr="00C303CB">
        <w:rPr>
          <w:rFonts w:ascii="Arial" w:eastAsia="Times New Roman" w:hAnsi="Arial" w:cs="Arial"/>
          <w:color w:val="152956"/>
          <w:sz w:val="21"/>
          <w:szCs w:val="21"/>
        </w:rPr>
        <w:t> – 7:15 a.m. to 11:45 a.m.</w:t>
      </w:r>
    </w:p>
    <w:p w14:paraId="088BED49" w14:textId="77777777" w:rsidR="00922443" w:rsidRPr="00C303CB" w:rsidRDefault="00922443" w:rsidP="0092244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Princess Street (Penn Street to Belvidere Ave.) North Side</w:t>
      </w:r>
    </w:p>
    <w:p w14:paraId="7B1AB74C" w14:textId="4F2BB1DC" w:rsidR="00922443" w:rsidRPr="00C303CB" w:rsidRDefault="00922443" w:rsidP="0092244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Duke Street (Jackson Street to College Avenue) East Side</w:t>
      </w:r>
      <w:r>
        <w:rPr>
          <w:rFonts w:ascii="Arial" w:eastAsia="Times New Roman" w:hAnsi="Arial" w:cs="Arial"/>
          <w:color w:val="152956"/>
          <w:sz w:val="21"/>
          <w:szCs w:val="21"/>
        </w:rPr>
        <w:t xml:space="preserve"> (except 500 block)</w:t>
      </w:r>
    </w:p>
    <w:p w14:paraId="4AF6DE23" w14:textId="77777777" w:rsidR="00922443" w:rsidRPr="00C303CB" w:rsidRDefault="00922443" w:rsidP="0092244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Queen Street (Boundary Avenue to King Street) East Side</w:t>
      </w:r>
    </w:p>
    <w:p w14:paraId="7BB4C48B" w14:textId="77777777" w:rsidR="00922443" w:rsidRPr="00C303CB" w:rsidRDefault="00922443" w:rsidP="0092244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r w:rsidRPr="00C303CB">
        <w:rPr>
          <w:rFonts w:ascii="Arial" w:eastAsia="Times New Roman" w:hAnsi="Arial" w:cs="Arial"/>
          <w:color w:val="152956"/>
          <w:sz w:val="21"/>
          <w:szCs w:val="21"/>
        </w:rPr>
        <w:t>S. Pine Street (E. Maple Street to King Street) East Side</w:t>
      </w:r>
    </w:p>
    <w:p w14:paraId="60E514E9" w14:textId="77777777" w:rsidR="00922443" w:rsidRPr="00C303CB" w:rsidRDefault="00922443" w:rsidP="0092244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52956"/>
          <w:sz w:val="21"/>
          <w:szCs w:val="21"/>
        </w:rPr>
      </w:pPr>
      <w:proofErr w:type="spellStart"/>
      <w:r w:rsidRPr="00C303CB">
        <w:rPr>
          <w:rFonts w:ascii="Arial" w:eastAsia="Times New Roman" w:hAnsi="Arial" w:cs="Arial"/>
          <w:color w:val="152956"/>
          <w:sz w:val="21"/>
          <w:szCs w:val="21"/>
        </w:rPr>
        <w:t>Heiges</w:t>
      </w:r>
      <w:proofErr w:type="spellEnd"/>
      <w:r w:rsidRPr="00C303CB">
        <w:rPr>
          <w:rFonts w:ascii="Arial" w:eastAsia="Times New Roman" w:hAnsi="Arial" w:cs="Arial"/>
          <w:color w:val="152956"/>
          <w:sz w:val="21"/>
          <w:szCs w:val="21"/>
        </w:rPr>
        <w:t xml:space="preserve"> Alley (600, 700, 800 blocks) both sides</w:t>
      </w:r>
    </w:p>
    <w:p w14:paraId="34AA5BC6" w14:textId="77777777" w:rsidR="00922443" w:rsidRDefault="00922443"/>
    <w:sectPr w:rsidR="00922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665E"/>
    <w:multiLevelType w:val="multilevel"/>
    <w:tmpl w:val="DD9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0394C"/>
    <w:multiLevelType w:val="multilevel"/>
    <w:tmpl w:val="9794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C0D71"/>
    <w:multiLevelType w:val="multilevel"/>
    <w:tmpl w:val="A8E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515ED"/>
    <w:multiLevelType w:val="multilevel"/>
    <w:tmpl w:val="AFB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3"/>
    <w:rsid w:val="009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3E79"/>
  <w15:chartTrackingRefBased/>
  <w15:docId w15:val="{EF350F4D-F074-4A61-99EA-E4CBC34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Kittrell Barnes</dc:creator>
  <cp:keywords/>
  <dc:description/>
  <cp:lastModifiedBy>Kittrell Barnes</cp:lastModifiedBy>
  <cp:revision>1</cp:revision>
  <dcterms:created xsi:type="dcterms:W3CDTF">2021-03-15T18:35:00Z</dcterms:created>
  <dcterms:modified xsi:type="dcterms:W3CDTF">2021-03-15T18:40:00Z</dcterms:modified>
</cp:coreProperties>
</file>